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50" w:rsidRPr="00A23B89" w:rsidRDefault="00A23B89" w:rsidP="00A23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ELL Program Exit Letter</w:t>
      </w:r>
    </w:p>
    <w:p w:rsidR="004F5E52" w:rsidRDefault="004F5E52"/>
    <w:p w:rsidR="004F5E52" w:rsidRDefault="004F5E52">
      <w:pPr>
        <w:rPr>
          <w:rFonts w:ascii="Times New Roman" w:hAnsi="Times New Roman" w:cs="Times New Roman"/>
          <w:b/>
          <w:sz w:val="24"/>
          <w:szCs w:val="24"/>
        </w:rPr>
      </w:pPr>
      <w:r w:rsidRPr="00A3214C">
        <w:rPr>
          <w:rFonts w:ascii="Times New Roman" w:hAnsi="Times New Roman" w:cs="Times New Roman"/>
          <w:sz w:val="24"/>
          <w:szCs w:val="24"/>
        </w:rPr>
        <w:t>Name of Student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___________________________________________________________</w:t>
      </w:r>
    </w:p>
    <w:p w:rsidR="004F5E52" w:rsidRDefault="00A2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School: ___________________________________________________________________</w:t>
      </w:r>
    </w:p>
    <w:p w:rsidR="00A23B89" w:rsidRPr="00A23B89" w:rsidRDefault="00A23B89">
      <w:pPr>
        <w:rPr>
          <w:rFonts w:ascii="Times New Roman" w:hAnsi="Times New Roman" w:cs="Times New Roman"/>
          <w:sz w:val="24"/>
          <w:szCs w:val="24"/>
        </w:rPr>
      </w:pPr>
    </w:p>
    <w:p w:rsidR="004F5E52" w:rsidRDefault="004F5E52">
      <w:pPr>
        <w:rPr>
          <w:rFonts w:ascii="Times New Roman" w:hAnsi="Times New Roman" w:cs="Times New Roman"/>
          <w:b/>
          <w:sz w:val="24"/>
          <w:szCs w:val="24"/>
        </w:rPr>
      </w:pPr>
      <w:r w:rsidRPr="00A3214C">
        <w:rPr>
          <w:rFonts w:ascii="Times New Roman" w:hAnsi="Times New Roman" w:cs="Times New Roman"/>
          <w:sz w:val="24"/>
          <w:szCs w:val="24"/>
        </w:rPr>
        <w:t>Dear Parents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F5E52" w:rsidRDefault="00E40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student achieves a </w:t>
      </w:r>
      <w:r w:rsidR="007E160A">
        <w:rPr>
          <w:rFonts w:ascii="Times New Roman" w:hAnsi="Times New Roman" w:cs="Times New Roman"/>
          <w:sz w:val="24"/>
          <w:szCs w:val="24"/>
        </w:rPr>
        <w:t>4.8</w:t>
      </w:r>
      <w:r w:rsidR="004F5E52">
        <w:rPr>
          <w:rFonts w:ascii="Times New Roman" w:hAnsi="Times New Roman" w:cs="Times New Roman"/>
          <w:sz w:val="24"/>
          <w:szCs w:val="24"/>
        </w:rPr>
        <w:t xml:space="preserve"> composite p</w:t>
      </w:r>
      <w:bookmarkStart w:id="0" w:name="_GoBack"/>
      <w:bookmarkEnd w:id="0"/>
      <w:r w:rsidR="004F5E52">
        <w:rPr>
          <w:rFonts w:ascii="Times New Roman" w:hAnsi="Times New Roman" w:cs="Times New Roman"/>
          <w:sz w:val="24"/>
          <w:szCs w:val="24"/>
        </w:rPr>
        <w:t>roficiency level on the ACCESS for ELLs® is considered English Proficient and must be exited from the TBE/TPI program consistent with provisions of Section 14C-3 of the School Code [105 ILCS 5/14C-3].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child has s</w:t>
      </w:r>
      <w:r w:rsidR="003C74CB">
        <w:rPr>
          <w:rFonts w:ascii="Times New Roman" w:hAnsi="Times New Roman" w:cs="Times New Roman"/>
          <w:sz w:val="24"/>
          <w:szCs w:val="24"/>
        </w:rPr>
        <w:t>uccessfully passed</w:t>
      </w:r>
      <w:r>
        <w:rPr>
          <w:rFonts w:ascii="Times New Roman" w:hAnsi="Times New Roman" w:cs="Times New Roman"/>
          <w:sz w:val="24"/>
          <w:szCs w:val="24"/>
        </w:rPr>
        <w:t xml:space="preserve"> the ACCESS Test and he/she needs to be exited from the Bilingual Program.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is to inform you that your child will be placed in a regular program.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sign the copy of this letter and return to the school with your child.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Regards,</w:t>
      </w:r>
    </w:p>
    <w:p w:rsidR="00A3214C" w:rsidRDefault="00A3214C" w:rsidP="00A32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E52" w:rsidRDefault="004F5E5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Bilingual Program Director</w:t>
      </w:r>
    </w:p>
    <w:p w:rsidR="00A3214C" w:rsidRDefault="00A3214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</w:p>
    <w:p w:rsidR="00A3214C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_______________________________ have read this letter and I agree to exit my child from 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Bilingual Program.</w:t>
      </w: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</w:p>
    <w:p w:rsidR="004F5E52" w:rsidRDefault="004F5E52">
      <w:pPr>
        <w:rPr>
          <w:rFonts w:ascii="Times New Roman" w:hAnsi="Times New Roman" w:cs="Times New Roman"/>
          <w:sz w:val="24"/>
          <w:szCs w:val="24"/>
        </w:rPr>
      </w:pPr>
    </w:p>
    <w:p w:rsidR="004F5E52" w:rsidRDefault="004F5E5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4F5E52" w:rsidRDefault="004F5E5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Date</w:t>
      </w: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1D2" w:rsidRDefault="008231D2" w:rsidP="004F5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14C" w:rsidRPr="004F5E52" w:rsidRDefault="00A3214C" w:rsidP="00A32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3214C" w:rsidRPr="004F5E52" w:rsidSect="00A23B89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E52" w:rsidRDefault="004F5E52" w:rsidP="004F5E52">
      <w:pPr>
        <w:spacing w:after="0" w:line="240" w:lineRule="auto"/>
      </w:pPr>
      <w:r>
        <w:separator/>
      </w:r>
    </w:p>
  </w:endnote>
  <w:endnote w:type="continuationSeparator" w:id="0">
    <w:p w:rsidR="004F5E52" w:rsidRDefault="004F5E52" w:rsidP="004F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E52" w:rsidRDefault="004F5E52" w:rsidP="004F5E52">
      <w:pPr>
        <w:spacing w:after="0" w:line="240" w:lineRule="auto"/>
      </w:pPr>
      <w:r>
        <w:separator/>
      </w:r>
    </w:p>
  </w:footnote>
  <w:footnote w:type="continuationSeparator" w:id="0">
    <w:p w:rsidR="004F5E52" w:rsidRDefault="004F5E52" w:rsidP="004F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E52" w:rsidRDefault="004F5E52">
    <w:pPr>
      <w:pStyle w:val="Header"/>
    </w:pPr>
    <w:r w:rsidRPr="00CF53D4">
      <w:rPr>
        <w:rFonts w:ascii="Estrangelo Edessa" w:hAnsi="Estrangelo Edessa" w:cs="Estrangelo Edessa"/>
        <w:noProof/>
      </w:rPr>
      <w:drawing>
        <wp:inline distT="0" distB="0" distL="0" distR="0" wp14:anchorId="35022D6A" wp14:editId="2F951785">
          <wp:extent cx="2552700" cy="628650"/>
          <wp:effectExtent l="0" t="0" r="0" b="0"/>
          <wp:docPr id="2" name="Picture 2" descr="phsd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sd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2"/>
    <w:rsid w:val="00066936"/>
    <w:rsid w:val="001A53D9"/>
    <w:rsid w:val="00275434"/>
    <w:rsid w:val="002E6E07"/>
    <w:rsid w:val="003C74CB"/>
    <w:rsid w:val="004F5E52"/>
    <w:rsid w:val="006602F4"/>
    <w:rsid w:val="007E160A"/>
    <w:rsid w:val="008231D2"/>
    <w:rsid w:val="00A23B89"/>
    <w:rsid w:val="00A3214C"/>
    <w:rsid w:val="00B20F49"/>
    <w:rsid w:val="00CF7334"/>
    <w:rsid w:val="00E4088F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8238"/>
  <w15:chartTrackingRefBased/>
  <w15:docId w15:val="{8A480160-C4A1-4C84-8A59-5FC0300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52"/>
  </w:style>
  <w:style w:type="paragraph" w:styleId="Footer">
    <w:name w:val="footer"/>
    <w:basedOn w:val="Normal"/>
    <w:link w:val="FooterChar"/>
    <w:uiPriority w:val="99"/>
    <w:unhideWhenUsed/>
    <w:rsid w:val="004F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52"/>
  </w:style>
  <w:style w:type="paragraph" w:styleId="BalloonText">
    <w:name w:val="Balloon Text"/>
    <w:basedOn w:val="Normal"/>
    <w:link w:val="BalloonTextChar"/>
    <w:uiPriority w:val="99"/>
    <w:semiHidden/>
    <w:unhideWhenUsed/>
    <w:rsid w:val="00A32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C0C76-FF0A-47B5-8320-1BA32455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825</Characters>
  <Application>Microsoft Office Word</Application>
  <DocSecurity>4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N. Matthews</dc:creator>
  <cp:keywords/>
  <dc:description/>
  <cp:lastModifiedBy>Ms. E. Bankhead</cp:lastModifiedBy>
  <cp:revision>2</cp:revision>
  <cp:lastPrinted>2015-09-22T16:57:00Z</cp:lastPrinted>
  <dcterms:created xsi:type="dcterms:W3CDTF">2018-09-10T19:06:00Z</dcterms:created>
  <dcterms:modified xsi:type="dcterms:W3CDTF">2018-09-10T19:06:00Z</dcterms:modified>
</cp:coreProperties>
</file>